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FF" w:rsidRDefault="00BD3320" w:rsidP="00BD3320">
      <w:pPr>
        <w:pStyle w:val="Rubrik1"/>
      </w:pPr>
      <w:r>
        <w:t>F</w:t>
      </w:r>
      <w:r w:rsidRPr="00BD3320">
        <w:rPr>
          <w:rStyle w:val="Rubrik1Char"/>
        </w:rPr>
        <w:t>öräldramöte</w:t>
      </w:r>
      <w:r>
        <w:rPr>
          <w:rStyle w:val="Rubrik1Char"/>
        </w:rPr>
        <w:t xml:space="preserve"> höstterminen 2014 </w:t>
      </w:r>
    </w:p>
    <w:p w:rsidR="00BD3320" w:rsidRDefault="00BD3320" w:rsidP="00BD3320">
      <w:pPr>
        <w:pStyle w:val="Rubrik2"/>
      </w:pPr>
      <w:r>
        <w:t xml:space="preserve">Inledning på mötet </w:t>
      </w:r>
    </w:p>
    <w:p w:rsidR="00BD3320" w:rsidRPr="00BD3320" w:rsidRDefault="00BD3320" w:rsidP="00BD3320"/>
    <w:p w:rsidR="00BD3320" w:rsidRDefault="00BD3320">
      <w:r w:rsidRPr="00BD3320">
        <w:rPr>
          <w:sz w:val="28"/>
          <w:szCs w:val="28"/>
        </w:rPr>
        <w:t>Välkomna</w:t>
      </w:r>
      <w:bookmarkStart w:id="0" w:name="_GoBack"/>
      <w:bookmarkEnd w:id="0"/>
      <w:r>
        <w:br/>
        <w:t>- Joa hälsar alla välkomna och inleder med att informera om vårt kvalitetsarbete.</w:t>
      </w:r>
      <w:r>
        <w:br/>
        <w:t>Ett helt år har gått. Fjolårets mål är utvärderade och nya mål är satta.</w:t>
      </w:r>
    </w:p>
    <w:p w:rsidR="00BD3320" w:rsidRDefault="00BD3320"/>
    <w:p w:rsidR="00BD3320" w:rsidRDefault="00BD3320">
      <w:r w:rsidRPr="00BD3320">
        <w:rPr>
          <w:sz w:val="28"/>
          <w:szCs w:val="28"/>
        </w:rPr>
        <w:t>Likabehandlingsplanen</w:t>
      </w:r>
      <w:r>
        <w:br/>
        <w:t xml:space="preserve">- Viktoria informerar kortfattat om dess syfte och innehåll. Kartläggningen ligger framför oss, detta leder sedan fram till förebyggande åtgärder. </w:t>
      </w:r>
    </w:p>
    <w:p w:rsidR="00BD3320" w:rsidRDefault="00BD3320"/>
    <w:p w:rsidR="00BD3320" w:rsidRDefault="00BD3320">
      <w:r w:rsidRPr="00BD3320">
        <w:rPr>
          <w:sz w:val="28"/>
          <w:szCs w:val="28"/>
        </w:rPr>
        <w:t>Smaragden</w:t>
      </w:r>
      <w:r>
        <w:br/>
        <w:t xml:space="preserve">- Joa informerar om Smaragden. Alla intresserade föräldrar hälsas välkomna på öppen visning den 15 oktober. </w:t>
      </w:r>
    </w:p>
    <w:p w:rsidR="00BD3320" w:rsidRDefault="00BD3320"/>
    <w:sectPr w:rsidR="00BD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20"/>
    <w:rsid w:val="00140CFF"/>
    <w:rsid w:val="00B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009D-C72D-47E4-BD63-977CDE1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3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3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3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D33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Bengtsson</dc:creator>
  <cp:keywords/>
  <dc:description/>
  <cp:lastModifiedBy>Oskar Bengtsson</cp:lastModifiedBy>
  <cp:revision>1</cp:revision>
  <dcterms:created xsi:type="dcterms:W3CDTF">2014-10-16T08:59:00Z</dcterms:created>
  <dcterms:modified xsi:type="dcterms:W3CDTF">2014-10-16T09:06:00Z</dcterms:modified>
</cp:coreProperties>
</file>